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AVSP_Episode793</w:t>
      </w:r>
    </w:p>
    <w:p>
      <w:pPr>
        <w:pStyle w:val="script"/>
      </w:pPr>
      <w:r>
        <w:rPr>
          <w:b/>
          <w:bCs/>
          <w:color w:val="489872"/>
        </w:rPr>
        <w:t xml:space="preserve">Frank:</w:t>
      </w:r>
      <w:r>
        <w:t xml:space="preserve"> </w:t>
      </w:r>
      <w:r>
        <w:rPr>
          <w:color w:val="808080"/>
        </w:rPr>
        <w:t xml:space="preserve">[00:00:00]</w:t>
      </w:r>
      <w:r>
        <w:t xml:space="preserve"> You're listening to Very Spatial Podcast, episode 793, September 13th, 2026</w:t>
      </w:r>
    </w:p>
    <w:p>
      <w:pPr>
        <w:pStyle w:val="script"/>
      </w:pPr>
      <w:r>
        <w:rPr>
          <w:b/>
          <w:bCs/>
          <w:color w:val="9C5DE1"/>
        </w:rPr>
        <w:t xml:space="preserve">Jesse:</w:t>
      </w:r>
      <w:r>
        <w:t xml:space="preserve"> Spatial Podcast. I'm Jesse. I'm Sue. </w:t>
      </w:r>
    </w:p>
    <w:p>
      <w:pPr>
        <w:pStyle w:val="script"/>
      </w:pPr>
      <w:r>
        <w:rPr>
          <w:b/>
          <w:bCs/>
          <w:color w:val="DC7D3E"/>
        </w:rPr>
        <w:t xml:space="preserve">Barb:</w:t>
      </w:r>
      <w:r>
        <w:t xml:space="preserve"> I'm Barb. And this is Frank. </w:t>
      </w:r>
    </w:p>
    <w:p>
      <w:pPr>
        <w:pStyle w:val="script"/>
      </w:pPr>
      <w:r>
        <w:rPr>
          <w:b/>
          <w:bCs/>
          <w:color w:val="9C5DE1"/>
        </w:rPr>
        <w:t xml:space="preserve">Jesse:</w:t>
      </w:r>
      <w:r>
        <w:t xml:space="preserve"> And this week we're gonna be talking to another f- person that was at the, the Esri UC this year. But first of course we have lots of news, including Atlas AI. So, we talked about World Labs whenever they first organized, and I think that was, like, two, maybe three years ago now.</w:t>
      </w:r>
    </w:p>
    <w:p>
      <w:pPr>
        <w:pStyle w:val="script"/>
      </w:pPr>
      <w:r>
        <w:t xml:space="preserve">And their focus of course isn't so much about large language models, it's about spatial models and trying to understand how to use AI for geographic information, for spatial intelligence </w:t>
      </w:r>
      <w:r>
        <w:rPr>
          <w:color w:val="808080"/>
        </w:rPr>
        <w:t xml:space="preserve">[00:01:00]</w:t>
      </w:r>
      <w:r>
        <w:t xml:space="preserve"> as they call it. And Atlas I think is their second full model release, and it's, it's, basically it's, it's what you can use to create scenes.</w:t>
      </w:r>
    </w:p>
    <w:p>
      <w:pPr>
        <w:pStyle w:val="script"/>
      </w:pPr>
      <w:r>
        <w:t xml:space="preserve">And so I'm, you know, one of those things from a geographic perspective, yes, I want things in a small area to make sense, but I also want things in large areas to make sense. So it's kind of this focus on small area for the most part, or using imagery for reconstruction. So it's, it's a few different things it allows you to do.</w:t>
      </w:r>
    </w:p>
    <w:p>
      <w:pPr>
        <w:pStyle w:val="script"/>
      </w:pPr>
      <w:r>
        <w:t xml:space="preserve">So yeah, we're getting into that space more and more in AI now. </w:t>
      </w:r>
    </w:p>
    <w:p>
      <w:pPr>
        <w:pStyle w:val="script"/>
      </w:pPr>
      <w:r>
        <w:rPr>
          <w:b/>
          <w:bCs/>
          <w:color w:val="489872"/>
        </w:rPr>
        <w:t xml:space="preserve">Frank:</w:t>
      </w:r>
      <w:r>
        <w:t xml:space="preserve"> They have a little bit frightening verbiage, I think, on their announcement. It's-- The reasons that they wanna do this is to understand how worlds appear and behave and evolve. That's their language. That's perfectly fine. But they end with, "And help robot-robots plan actions."</w:t>
      </w:r>
    </w:p>
    <w:p>
      <w:pPr>
        <w:pStyle w:val="script"/>
      </w:pPr>
      <w:r>
        <w:t xml:space="preserve">No, I don't, I don't want the robots to have a tool for planning actions. I saw "The Matrix." This is a bad idea. </w:t>
      </w:r>
      <w:r>
        <w:rPr>
          <w:color w:val="808080"/>
        </w:rPr>
        <w:t xml:space="preserve">[00:02:00]</w:t>
      </w:r>
      <w:r>
        <w:t xml:space="preserve"> </w:t>
      </w:r>
    </w:p>
    <w:p>
      <w:pPr>
        <w:pStyle w:val="script"/>
      </w:pPr>
      <w:r>
        <w:rPr>
          <w:b/>
          <w:bCs/>
          <w:color w:val="9C5DE1"/>
        </w:rPr>
        <w:t xml:space="preserve">Jesse:</w:t>
      </w:r>
      <w:r>
        <w:t xml:space="preserve"> I think for me, of course with a lot of the, the Gaussian splats and stuff that we're, we're playing around with more and more as we get different tools access to different tools this suggests what people have been talking about 'cause I haven't had a chance to...</w:t>
      </w:r>
    </w:p>
    <w:p>
      <w:pPr>
        <w:pStyle w:val="script"/>
      </w:pPr>
      <w:r>
        <w:t xml:space="preserve">Well, we haven't requested access, so, we haven't used it, so. But from what I've heard it's generating really nice models with fewer images, which is always a weird thing with Gaussian splats, you know, that, that tipping point of having a good number of images to get a good quality render versus having too many picture images, and it kind of creating weird things.</w:t>
      </w:r>
    </w:p>
    <w:p>
      <w:pPr>
        <w:pStyle w:val="script"/>
      </w:pPr>
      <w:r>
        <w:t xml:space="preserve">But yeah. </w:t>
      </w:r>
    </w:p>
    <w:p>
      <w:pPr>
        <w:pStyle w:val="script"/>
      </w:pPr>
      <w:r>
        <w:rPr>
          <w:b/>
          <w:bCs/>
          <w:color w:val="489872"/>
        </w:rPr>
        <w:t xml:space="preserve">Frank:</w:t>
      </w:r>
      <w:r>
        <w:t xml:space="preserve"> The, the really interesting bit is the regression part that they're talking about, is that they're using the small number of, of images and doing, to oversimplify, a regression type of model to, to infer things that should logically be there based upon a whole lot of data that they probably collected and </w:t>
      </w:r>
      <w:r>
        <w:rPr>
          <w:color w:val="808080"/>
        </w:rPr>
        <w:t xml:space="preserve">[00:03:00]</w:t>
      </w:r>
      <w:r>
        <w:t xml:space="preserve"> analyzed.</w:t>
      </w:r>
    </w:p>
    <w:p>
      <w:pPr>
        <w:pStyle w:val="script"/>
      </w:pPr>
      <w:r>
        <w:t xml:space="preserve">Which is kinda cool, but I agree with you. The less, less is more thing just rubs me wrong because everything else we do in the geospatial realm is more pixels is more. Less pixels is not more. And so it is a little... It's interesting and all the videos they show aren't necessarily rendering real spaces.</w:t>
      </w:r>
    </w:p>
    <w:p>
      <w:pPr>
        <w:pStyle w:val="script"/>
      </w:pPr>
      <w:r>
        <w:t xml:space="preserve">I mean, they are, but they're not necessarily rendering real geographies, I guess, for a better term. And I am kinda curious as to when you do the differential comparing a real place to a, you know, what they come up with. What's the, what does the regression catch and, surprisingly, and what does the regression leave out for, like, a better term?</w:t>
      </w:r>
    </w:p>
    <w:p>
      <w:pPr>
        <w:pStyle w:val="script"/>
      </w:pPr>
      <w:r>
        <w:rPr>
          <w:b/>
          <w:bCs/>
          <w:color w:val="9C5DE1"/>
        </w:rPr>
        <w:t xml:space="preserve">Jesse:</w:t>
      </w:r>
      <w:r>
        <w:t xml:space="preserve"> Yeah, I mean, you've got that counterpoint, right? That some of this is based on real-world data captures. Others are generating scenes. So you've, you've got that real-world knowledge built in in the model, but you've also got that ability to create representations using the models and, </w:t>
      </w:r>
      <w:r>
        <w:rPr>
          <w:color w:val="808080"/>
        </w:rPr>
        <w:t xml:space="preserve">[00:04:00]</w:t>
      </w:r>
      <w:r>
        <w:t xml:space="preserve"> and- I don't know, different ways.</w:t>
      </w:r>
    </w:p>
    <w:p>
      <w:pPr>
        <w:pStyle w:val="script"/>
      </w:pPr>
      <w:r>
        <w:t xml:space="preserve">And you know, even getting into the 4D aspects, 'cause whenever we talk about Gaussian splats, they're often abbreviated as 3DGS, but if you take pictures multiple pictures at, over time, you can actually get motion in, in these as well. And if you go over and watch any of the YouTube videos from... I can't remember his name, but it- he's the guy who is kind of behind Radiance Fields, the, the website.</w:t>
      </w:r>
    </w:p>
    <w:p>
      <w:pPr>
        <w:pStyle w:val="script"/>
      </w:pPr>
      <w:r>
        <w:t xml:space="preserve">You know, he's been creating 4DGS videos, so videos based on 4D Gaussian splat data sets. So you can kind of see where that's going as well. And there's a picture of, of a strawberry dropping, and that's an example from this on the, the announcement page. </w:t>
      </w:r>
    </w:p>
    <w:p>
      <w:pPr>
        <w:pStyle w:val="script"/>
      </w:pPr>
      <w:r>
        <w:rPr>
          <w:b/>
          <w:bCs/>
          <w:color w:val="DC7D3E"/>
        </w:rPr>
        <w:t xml:space="preserve">Barb:</w:t>
      </w:r>
      <w:r>
        <w:t xml:space="preserve"> I, I can see where for world building and modeling, this would increase efficiency for you to, to do your work and then go back and check and, you know, update, adapt, and change things.</w:t>
      </w:r>
    </w:p>
    <w:p>
      <w:pPr>
        <w:pStyle w:val="script"/>
      </w:pPr>
      <w:r>
        <w:t xml:space="preserve">And I wonder, you know, how much would you </w:t>
      </w:r>
      <w:r>
        <w:rPr>
          <w:color w:val="808080"/>
        </w:rPr>
        <w:t xml:space="preserve">[00:05:00]</w:t>
      </w:r>
      <w:r>
        <w:t xml:space="preserve"> have to do for correcting after the fact? So you know, but looking at the, the videos, they look amazing. But again, how much of that is the, the video and how much of that is the actual tool? 'Cause anytime I see really awesome videos, you know, I go, "Well, this is the best of the best that you've got to, you know, with what you're doing."</w:t>
      </w:r>
    </w:p>
    <w:p>
      <w:pPr>
        <w:pStyle w:val="script"/>
      </w:pPr>
      <w:r>
        <w:t xml:space="preserve">But they're amazing. </w:t>
      </w:r>
    </w:p>
    <w:p>
      <w:pPr>
        <w:pStyle w:val="script"/>
      </w:pPr>
      <w:r>
        <w:rPr>
          <w:b/>
          <w:bCs/>
          <w:color w:val="489872"/>
        </w:rPr>
        <w:t xml:space="preserve">Frank:</w:t>
      </w:r>
      <w:r>
        <w:t xml:space="preserve"> Next up in the news NASA and IBM have partnered together to make a, a lunar AI model. This is in support of going back to the moon and possibly making a more permanent or well, certainly more permanent base on the moon. The problem is, is there's an awful lot of the moon that we haven't really completely mapped out.</w:t>
      </w:r>
    </w:p>
    <w:p>
      <w:pPr>
        <w:pStyle w:val="script"/>
      </w:pPr>
      <w:r>
        <w:t xml:space="preserve">So this AI model is an attempt to kind of fill in the gaps in the information, particularly in places around the poles where you're talking about ice may exist and it can be used as resources if we have a more permanent base on the moon. It's, it's pretty cool, I think and kind of exciting that they're using this technology to kind of somewhat fill in the gaps.</w:t>
      </w:r>
    </w:p>
    <w:p>
      <w:pPr>
        <w:pStyle w:val="script"/>
      </w:pPr>
      <w:r>
        <w:rPr>
          <w:color w:val="808080"/>
        </w:rPr>
        <w:t xml:space="preserve">[00:06:00]</w:t>
      </w:r>
      <w:r>
        <w:t xml:space="preserve"> Having said that there's a quote in here by one of the leads for this that says "Experienced travelers know to get the lay of the land before setting out for a foreign destination." That sounds great, but also in almost all those cases, the foreign destination, people live there and it's well documented and there's, you know, a lot of information you could pull into.</w:t>
      </w:r>
    </w:p>
    <w:p>
      <w:pPr>
        <w:pStyle w:val="script"/>
      </w:pPr>
      <w:r>
        <w:t xml:space="preserve">This is a little different because by definition it... Not definition, by, by their mission, it's stuff that is things that we don't know really well. So I am, again, like the last news item, I am curious exactly where that differential ends up being between what AI inferred versus what, you know, we end up measuring in the end.</w:t>
      </w:r>
    </w:p>
    <w:p>
      <w:pPr>
        <w:pStyle w:val="script"/>
      </w:pPr>
      <w:r>
        <w:rPr>
          <w:b/>
          <w:bCs/>
          <w:color w:val="583E31"/>
        </w:rPr>
        <w:t xml:space="preserve">Sue:</w:t>
      </w:r>
      <w:r>
        <w:t xml:space="preserve"> And I think this is a case, right, where scale really, really matters because you get it right from a distance, right, a certain scale, but then your lunar lander's coming down and it turns out that the landing site that looked like a little bit of a shadow, right, you're coming down right by a cliff or something</w:t>
      </w:r>
    </w:p>
    <w:p>
      <w:pPr>
        <w:pStyle w:val="script"/>
      </w:pPr>
      <w:r>
        <w:t xml:space="preserve">And so that's that question, right, is yes, on </w:t>
      </w:r>
      <w:r>
        <w:rPr>
          <w:color w:val="808080"/>
        </w:rPr>
        <w:t xml:space="preserve">[00:07:00]</w:t>
      </w:r>
      <w:r>
        <w:t xml:space="preserve"> some level it's useful maybe. And I think it's cool, by the way. I do think it's cool, but that is really a question when you're talking at the, the scale at which operations would actually occur. </w:t>
      </w:r>
    </w:p>
    <w:p>
      <w:pPr>
        <w:pStyle w:val="script"/>
      </w:pPr>
      <w:r>
        <w:rPr>
          <w:b/>
          <w:bCs/>
          <w:color w:val="DC7D3E"/>
        </w:rPr>
        <w:t xml:space="preserve">Barb:</w:t>
      </w:r>
      <w:r>
        <w:t xml:space="preserve"> And, and I thought this would be very useful for partnering with the NASA ROSE grants that have been around a very long time for this type of mapping and exploration of planets not of Earth, as they, they term them.</w:t>
      </w:r>
    </w:p>
    <w:p>
      <w:pPr>
        <w:pStyle w:val="script"/>
      </w:pPr>
      <w:r>
        <w:t xml:space="preserve">Not planets, but bodies not of Earth. So it's pretty exciting </w:t>
      </w:r>
    </w:p>
    <w:p>
      <w:pPr>
        <w:pStyle w:val="script"/>
      </w:pPr>
      <w:r>
        <w:rPr>
          <w:b/>
          <w:bCs/>
          <w:color w:val="489872"/>
        </w:rPr>
        <w:t xml:space="preserve">Frank:</w:t>
      </w:r>
      <w:r>
        <w:t xml:space="preserve"> T-to me, this would be an amazing tool to use to help guide or suggest places we should look harder, which hopefully that's how they're gonna use this model, is to say, "Okay, this is what we think is probably there, so we can use our, our better equipment to focus on that instead of trying to do you know, scan all of the Moon at the super high resolution."</w:t>
      </w:r>
    </w:p>
    <w:p>
      <w:pPr>
        <w:pStyle w:val="script"/>
      </w:pPr>
      <w:r>
        <w:t xml:space="preserve">But you're right, Sue. You know, having 20-foot contours is amazing, but that's totally different than having one-foot contours, right? There's a lot of stuff that can happen in this, the, the, between those isolines. </w:t>
      </w:r>
      <w:r>
        <w:rPr>
          <w:color w:val="808080"/>
        </w:rPr>
        <w:t xml:space="preserve">[00:08:00]</w:t>
      </w:r>
      <w:r>
        <w:t xml:space="preserve"> So, I, I think as a tool to guide where to look harder, it'd be a really, really powerful tool.</w:t>
      </w:r>
    </w:p>
    <w:p>
      <w:pPr>
        <w:pStyle w:val="script"/>
      </w:pPr>
      <w:r>
        <w:rPr>
          <w:b/>
          <w:bCs/>
          <w:color w:val="9C5DE1"/>
        </w:rPr>
        <w:t xml:space="preserve">Jesse:</w:t>
      </w:r>
      <w:r>
        <w:t xml:space="preserve"> More importantly, you, yes, all of you, can go out and download this from Hugging Face and check out what NASA and IBM have, have put together and plan your own moon mission 'cause, you know, you have the launch capacity and all that to do that. But hey, it's still fun to, to go out and play with different models.</w:t>
      </w:r>
    </w:p>
    <w:p>
      <w:pPr>
        <w:pStyle w:val="script"/>
      </w:pPr>
      <w:r>
        <w:t xml:space="preserve">And so that's another one of those that's a spatial model. Now, speaking of Hugging Face, NVIDIA apparently is going to acquire Hugging Face. And so if you're familiar with Hugging Face, if you've been doing anything with AI or any, you know, any of the things that Hugging Face has been involved with over the years it is now the essentially go-to portal for open models and those type of things where you can easily go to it.</w:t>
      </w:r>
    </w:p>
    <w:p>
      <w:pPr>
        <w:pStyle w:val="script"/>
      </w:pPr>
      <w:r>
        <w:t xml:space="preserve">You know, if you're using any of the local AI tools, most of them have a link in the Hugging Face for you to be able to pull down individual models. Esri at the user conference was talking about, you know, how </w:t>
      </w:r>
      <w:r>
        <w:rPr>
          <w:color w:val="808080"/>
        </w:rPr>
        <w:t xml:space="preserve">[00:09:00]</w:t>
      </w:r>
      <w:r>
        <w:t xml:space="preserve"> their models were being, a lot of their models were being put on Hugging Face for everybody to have access to.</w:t>
      </w:r>
    </w:p>
    <w:p>
      <w:pPr>
        <w:pStyle w:val="script"/>
      </w:pPr>
      <w:r>
        <w:t xml:space="preserve">And so but yeah, with that acquisition my parallel here is GitHub and Microsoft's acquisition of that. So I don't know, what are your all's thoughts on this? Well, </w:t>
      </w:r>
    </w:p>
    <w:p>
      <w:pPr>
        <w:pStyle w:val="script"/>
      </w:pPr>
      <w:r>
        <w:rPr>
          <w:b/>
          <w:bCs/>
          <w:color w:val="489872"/>
        </w:rPr>
        <w:t xml:space="preserve">Frank:</w:t>
      </w:r>
      <w:r>
        <w:t xml:space="preserve"> okay, first of all, when you look at the link in the show notes, you're gonna look at the number that they used to acquire Hugging Face, and you're gonna have to-- If you're like me, you're gonna look at it, like, three times and go, "Yes, there are that many zeros in that number."</w:t>
      </w:r>
    </w:p>
    <w:p>
      <w:pPr>
        <w:pStyle w:val="script"/>
      </w:pPr>
      <w:r>
        <w:t xml:space="preserve">That's a really big number. That </w:t>
      </w:r>
    </w:p>
    <w:p>
      <w:pPr>
        <w:pStyle w:val="script"/>
      </w:pPr>
      <w:r>
        <w:rPr>
          <w:b/>
          <w:bCs/>
          <w:color w:val="9C5DE1"/>
        </w:rPr>
        <w:t xml:space="preserve">Jesse:</w:t>
      </w:r>
      <w:r>
        <w:t xml:space="preserve"> is a B at the end of </w:t>
      </w:r>
    </w:p>
    <w:p>
      <w:pPr>
        <w:pStyle w:val="script"/>
      </w:pPr>
      <w:r>
        <w:rPr>
          <w:b/>
          <w:bCs/>
          <w:color w:val="489872"/>
        </w:rPr>
        <w:t xml:space="preserve">Frank:</w:t>
      </w:r>
      <w:r>
        <w:t xml:space="preserve"> that. Yeah. Yeah, that's a really big number. What a B. And that says more about the capability of NVIDIA in this age to look at that and go, "Yeah, that makes sense," you know, that, that-- the size of that company. That's an aside, but- </w:t>
      </w:r>
    </w:p>
    <w:p>
      <w:pPr>
        <w:pStyle w:val="script"/>
      </w:pPr>
      <w:r>
        <w:rPr>
          <w:b/>
          <w:bCs/>
          <w:color w:val="9C5DE1"/>
        </w:rPr>
        <w:t xml:space="preserve">Jesse:</w:t>
      </w:r>
      <w:r>
        <w:t xml:space="preserve"> Well, that, that, that can take us into a whole conversation about the bubble, but- </w:t>
      </w:r>
    </w:p>
    <w:p>
      <w:pPr>
        <w:pStyle w:val="script"/>
      </w:pPr>
      <w:r>
        <w:rPr>
          <w:b/>
          <w:bCs/>
          <w:color w:val="489872"/>
        </w:rPr>
        <w:t xml:space="preserve">Frank:</w:t>
      </w:r>
      <w:r>
        <w:t xml:space="preserve"> Yeah, that's...</w:t>
      </w:r>
    </w:p>
    <w:p>
      <w:pPr>
        <w:pStyle w:val="script"/>
      </w:pPr>
      <w:r>
        <w:t xml:space="preserve">Yeah, that's an aside. Now, and, and given that, it's not in the least bit surprising that NVIDIA would acquire something like </w:t>
      </w:r>
      <w:r>
        <w:rPr>
          <w:color w:val="808080"/>
        </w:rPr>
        <w:t xml:space="preserve">[00:10:00]</w:t>
      </w:r>
      <w:r>
        <w:t xml:space="preserve"> this, and it's actually a little shocking that NVIDIA isn't gobbling up companies like crazy like this at an even greater rate than they are. I agree with you, this is kind of a Microsoft acquiring thing question.</w:t>
      </w:r>
    </w:p>
    <w:p>
      <w:pPr>
        <w:pStyle w:val="script"/>
      </w:pPr>
      <w:r>
        <w:t xml:space="preserve">One of the things we don't know particularly well about NVIDIA right now, particularly when it's something like this, is exactly what they're gonna do with it and w- how they're gonna treat it. They don't have a strong history in, Microsoft tends to buy things and incorporate them and, and, you know, absorb them.</w:t>
      </w:r>
    </w:p>
    <w:p>
      <w:pPr>
        <w:pStyle w:val="script"/>
      </w:pPr>
      <w:r>
        <w:t xml:space="preserve">That's just a pretty normal thing. Google does similar things, right? They buy it, and they go, "Okay, this is now ours, and then we'll use the technology, or we'll incorporate them and slap a Google label on it." It's kind of interesting th- it's going to-- I don't know if I want to use the word interesting.</w:t>
      </w:r>
    </w:p>
    <w:p>
      <w:pPr>
        <w:pStyle w:val="script"/>
      </w:pPr>
      <w:r>
        <w:t xml:space="preserve">The concern, I think, is</w:t>
      </w:r>
    </w:p>
    <w:p>
      <w:pPr>
        <w:pStyle w:val="script"/>
      </w:pPr>
      <w:r>
        <w:t xml:space="preserve">how's NVIDIA gonna, gonna treat an asset like this? And that's to be seen. </w:t>
      </w:r>
    </w:p>
    <w:p>
      <w:pPr>
        <w:pStyle w:val="script"/>
      </w:pPr>
      <w:r>
        <w:rPr>
          <w:b/>
          <w:bCs/>
          <w:color w:val="9C5DE1"/>
        </w:rPr>
        <w:t xml:space="preserve">Jesse:</w:t>
      </w:r>
      <w:r>
        <w:t xml:space="preserve"> Yeah, I'm, I'm sticking with the, the GitHub parallel. GitHub does still exist. It's still a, a standalone thing. Yes, it is integrated now into Visual Studio and those type of </w:t>
      </w:r>
      <w:r>
        <w:rPr>
          <w:color w:val="808080"/>
        </w:rPr>
        <w:t xml:space="preserve">[00:11:00]</w:t>
      </w:r>
      <w:r>
        <w:t xml:space="preserve"> things, but you don't have to use Visual Studio to use GitHub.</w:t>
      </w:r>
    </w:p>
    <w:p>
      <w:pPr>
        <w:pStyle w:val="script"/>
      </w:pPr>
      <w:r>
        <w:t xml:space="preserve">In fact, tons of people, probably more people are not using Visual Studio who are posting things there than are. But I think, I think it's that kind of thing that they understand that to have their tools be more broadly accessed, you gotta make sure that this repository that allows people to use local models or, you know, use them at a, in local models at enterprise levels, that people can still have this place to, to share them.</w:t>
      </w:r>
    </w:p>
    <w:p>
      <w:pPr>
        <w:pStyle w:val="script"/>
      </w:pPr>
      <w:r>
        <w:t xml:space="preserve">So that's why I'm, I'm thinking of it like the GitHub comparison. </w:t>
      </w:r>
    </w:p>
    <w:p>
      <w:pPr>
        <w:pStyle w:val="script"/>
      </w:pPr>
      <w:r>
        <w:rPr>
          <w:b/>
          <w:bCs/>
          <w:color w:val="583E31"/>
        </w:rPr>
        <w:t xml:space="preserve">Sue:</w:t>
      </w:r>
      <w:r>
        <w:t xml:space="preserve"> And in their announcement, they, they think went that way when they said that they will continue, well, it will continue to remain an open platform, and NVIDIA Compute will not be required to build on or deploy. So that is what they're saying.</w:t>
      </w:r>
    </w:p>
    <w:p>
      <w:pPr>
        <w:pStyle w:val="script"/>
      </w:pPr>
      <w:r>
        <w:rPr>
          <w:b/>
          <w:bCs/>
          <w:color w:val="DC7D3E"/>
        </w:rPr>
        <w:t xml:space="preserve">Barb:</w:t>
      </w:r>
      <w:r>
        <w:t xml:space="preserve"> Yeah. And I think in this case it, it has to be, when you look at their chart of downloads and you see who's on there and where they rank </w:t>
      </w:r>
      <w:r>
        <w:rPr>
          <w:color w:val="808080"/>
        </w:rPr>
        <w:t xml:space="preserve">[00:12:00]</w:t>
      </w:r>
      <w:r>
        <w:t xml:space="preserve"> towards the top of 500,000, you know, 500 downloads and more, you know, they go by month through 2025, that it's just showing the power of people and the, the open community.</w:t>
      </w:r>
    </w:p>
    <w:p>
      <w:pPr>
        <w:pStyle w:val="script"/>
      </w:pPr>
      <w:r>
        <w:t xml:space="preserve">You know, that's what this is, was built on. This is what people are seeing value in. And I, I don't think you can, can separate the, the two, especially when you look, they're there in that graph above. I think that's Meta, that symbol and above Microsoft. </w:t>
      </w:r>
    </w:p>
    <w:p>
      <w:pPr>
        <w:pStyle w:val="script"/>
      </w:pPr>
      <w:r>
        <w:rPr>
          <w:b/>
          <w:bCs/>
          <w:color w:val="489872"/>
        </w:rPr>
        <w:t xml:space="preserve">Frank:</w:t>
      </w:r>
      <w:r>
        <w:t xml:space="preserve"> So at the risk of slamming Jesse too hard, it's a little uncomfortable for me being the pessimist in this particular scenario.</w:t>
      </w:r>
    </w:p>
    <w:p>
      <w:pPr>
        <w:pStyle w:val="script"/>
      </w:pPr>
      <w:r>
        <w:t xml:space="preserve">You know? I hope I am utterly wrong but I do have fears that we don't... NVIDIA's so large right now, and like, like Jesse said, it gets into questions of the bubble and all that stuff, but let's assume that... let's not touch the, the bubble. But it's so large, and they make all their money being the shovel manufacturer and, and less the doing thing.</w:t>
      </w:r>
    </w:p>
    <w:p>
      <w:pPr>
        <w:pStyle w:val="script"/>
      </w:pPr>
      <w:r>
        <w:t xml:space="preserve">And so I, I, I have concerns, and I hope I'm really wrong </w:t>
      </w:r>
    </w:p>
    <w:p>
      <w:pPr>
        <w:pStyle w:val="script"/>
      </w:pPr>
      <w:r>
        <w:rPr>
          <w:b/>
          <w:bCs/>
          <w:color w:val="9C5DE1"/>
        </w:rPr>
        <w:t xml:space="preserve">Jesse:</w:t>
      </w:r>
      <w:r>
        <w:t xml:space="preserve"> Well, and </w:t>
      </w:r>
      <w:r>
        <w:rPr>
          <w:color w:val="808080"/>
        </w:rPr>
        <w:t xml:space="preserve">[00:13:00]</w:t>
      </w:r>
      <w:r>
        <w:t xml:space="preserve"> we can also talk about how we've seen John Deere change over time, you know, how it's gone from being the shovel maker literally- Yeah ... to, you know, the data company. So it's I, I, yeah, I, I get your, your concerns, but I was just reaching out, figuring out where I had seen a similar acquisition, and that, you know, the GitHub one is just the, the one that makes the most sense as a similar output that if all goes well, we'll still have access to it.</w:t>
      </w:r>
    </w:p>
    <w:p>
      <w:pPr>
        <w:pStyle w:val="script"/>
      </w:pPr>
      <w:r>
        <w:t xml:space="preserve">Not that there aren't issues with GitHub, don't get me wrong. </w:t>
      </w:r>
    </w:p>
    <w:p>
      <w:pPr>
        <w:pStyle w:val="script"/>
      </w:pPr>
      <w:r>
        <w:rPr>
          <w:b/>
          <w:bCs/>
          <w:color w:val="489872"/>
        </w:rPr>
        <w:t xml:space="preserve">Frank:</w:t>
      </w:r>
      <w:r>
        <w:t xml:space="preserve"> So I agree with you, but I also kind of think that Microsoft hasn't quite figured out what to do with GitHub yet. So I think the other shoe is ready to drop at some point, but again, that's the pessimist in me. </w:t>
      </w:r>
    </w:p>
    <w:p>
      <w:pPr>
        <w:pStyle w:val="script"/>
      </w:pPr>
      <w:r>
        <w:rPr>
          <w:b/>
          <w:bCs/>
          <w:color w:val="DC7D3E"/>
        </w:rPr>
        <w:t xml:space="preserve">Barb:</w:t>
      </w:r>
      <w:r>
        <w:t xml:space="preserve"> Google DeepMind has released the Weather Next 3, an updated version of its AI-powered weather model.</w:t>
      </w:r>
    </w:p>
    <w:p>
      <w:pPr>
        <w:pStyle w:val="script"/>
      </w:pPr>
      <w:r>
        <w:t xml:space="preserve">It claims it's gonna be a lot more detailed in its forecasts and the number of variables that it covers. What's interesting to me is a lot of the focus is on things like large solar </w:t>
      </w:r>
      <w:r>
        <w:rPr>
          <w:color w:val="808080"/>
        </w:rPr>
        <w:t xml:space="preserve">[00:14:00]</w:t>
      </w:r>
      <w:r>
        <w:t xml:space="preserve"> farms. So not necessarily in individual personal weather, but for what we know that these models are used for, things like knowing the weather, predicting it sooner for its impact on larger areas.</w:t>
      </w:r>
    </w:p>
    <w:p>
      <w:pPr>
        <w:pStyle w:val="script"/>
      </w:pPr>
      <w:r>
        <w:rPr>
          <w:b/>
          <w:bCs/>
          <w:color w:val="489872"/>
        </w:rPr>
        <w:t xml:space="preserve">Frank:</w:t>
      </w:r>
      <w:r>
        <w:t xml:space="preserve"> Th- the really interesting thing here is that it's using AI as, as more of a, a analysis tool rather than w- waiting on the actual data to sort of predict it. And, and the really cool thing here is they're going from a 25-kilometer square kilometer model to a five-kilometer square model, which is pretty impressive that they're increasing the resolution that much in the, in the predictiveness.</w:t>
      </w:r>
    </w:p>
    <w:p>
      <w:pPr>
        <w:pStyle w:val="script"/>
      </w:pPr>
      <w:r>
        <w:t xml:space="preserve">It... I'm assuming, you have to assume, that, that... They, they said there's a six-hour window between the data actually being released and when they kinda need it. So, with that six-hour lag, hopefully that just makes all these models that much more powerful as they can change course in their prediction as they get real-time data.</w:t>
      </w:r>
    </w:p>
    <w:p>
      <w:pPr>
        <w:pStyle w:val="script"/>
      </w:pPr>
      <w:r>
        <w:rPr>
          <w:b/>
          <w:bCs/>
          <w:color w:val="583E31"/>
        </w:rPr>
        <w:t xml:space="preserve">Sue:</w:t>
      </w:r>
      <w:r>
        <w:t xml:space="preserve"> And right now you can only get </w:t>
      </w:r>
      <w:r>
        <w:rPr>
          <w:color w:val="808080"/>
        </w:rPr>
        <w:t xml:space="preserve">[00:15:00]</w:t>
      </w:r>
      <w:r>
        <w:t xml:space="preserve"> Weather Next 3 behind weather for Google Search, Gemini, and Google Maps, and I assume the API. Oh, yeah, the APIs in Google Earth Engine. So, you know, tho- that's where it's gonna be deployed right now. But here's something I did not know, that the original Weather Next, so this one is Weather Next 3, has actually been open sourced as of last month.</w:t>
      </w:r>
    </w:p>
    <w:p>
      <w:pPr>
        <w:pStyle w:val="script"/>
      </w:pPr>
      <w:r>
        <w:t xml:space="preserve">So if you wanna play around with, with Google's model, the older version, you can do that. And the new one you can also play around with in Google Weather Lab. So some tools if you wanna work with it, and you're not necessarily using where it's deployed. </w:t>
      </w:r>
    </w:p>
    <w:p>
      <w:pPr>
        <w:pStyle w:val="script"/>
      </w:pPr>
      <w:r>
        <w:rPr>
          <w:b/>
          <w:bCs/>
          <w:color w:val="9C5DE1"/>
        </w:rPr>
        <w:t xml:space="preserve">Jesse:</w:t>
      </w:r>
      <w:r>
        <w:t xml:space="preserve"> And like Frank was saying, you know, talking about going from that 25-meter pixel down to the five-meter pixel-- Sorry, kilometer.</w:t>
      </w:r>
    </w:p>
    <w:p>
      <w:pPr>
        <w:pStyle w:val="script"/>
      </w:pPr>
      <w:r>
        <w:t xml:space="preserve">25-kilometer pixel- Yeah ... down to 25-- to five-kilometer pixel is huge in terms of you know, that resolution change, and the fact that you can that they're generating hourly forecasts versus their previous six-hour forecast is, is also, you know, a, a, a </w:t>
      </w:r>
      <w:r>
        <w:rPr>
          <w:color w:val="808080"/>
        </w:rPr>
        <w:t xml:space="preserve">[00:16:00]</w:t>
      </w:r>
      <w:r>
        <w:t xml:space="preserve"> jump in the temporal resolution as well. </w:t>
      </w:r>
    </w:p>
    <w:p>
      <w:pPr>
        <w:pStyle w:val="script"/>
      </w:pPr>
      <w:r>
        <w:rPr>
          <w:b/>
          <w:bCs/>
          <w:color w:val="489872"/>
        </w:rPr>
        <w:t xml:space="preserve">Frank:</w:t>
      </w:r>
      <w:r>
        <w:t xml:space="preserve"> The, this is I was recounting to the crew before we started recording that my experience with weather yesterday, 'cause we had some flash flooding events in the Pittsburgh area down into West Virginia.</w:t>
      </w:r>
    </w:p>
    <w:p>
      <w:pPr>
        <w:pStyle w:val="script"/>
      </w:pPr>
      <w:r>
        <w:t xml:space="preserve">And the temporal thing I think is huge. Knowing... I'm, I'm getting a much better estimate of when these events are going to happen. Allows you to prepare and, and plan, all that sort of stuff like that. I happened to be driving from roughly the Pittsburgh area back towards West Virginia, and I was trying to plan my trip so that I would be ahead of it, and I was...</w:t>
      </w:r>
    </w:p>
    <w:p>
      <w:pPr>
        <w:pStyle w:val="script"/>
      </w:pPr>
      <w:r>
        <w:t xml:space="preserve">I planned poorly, and I got caught in it to some extent. Luckily, I was going faster than the weather, so I was able to get ahead of it. But, you know, that was based upon information that was six or eight years old. Eight years. Six or eight hours old at the time, 'cause that's the last time I checked the weather.</w:t>
      </w:r>
    </w:p>
    <w:p>
      <w:pPr>
        <w:pStyle w:val="script"/>
      </w:pPr>
      <w:r>
        <w:t xml:space="preserve">But, you know, having a, a more of an update from my phone or something like that telling me, "Hey, you know, in the next hour it's gonna get really, really nasty," would be so </w:t>
      </w:r>
      <w:r>
        <w:rPr>
          <w:color w:val="808080"/>
        </w:rPr>
        <w:t xml:space="preserve">[00:17:00]</w:t>
      </w:r>
      <w:r>
        <w:t xml:space="preserve"> nice. </w:t>
      </w:r>
    </w:p>
    <w:p>
      <w:pPr>
        <w:pStyle w:val="script"/>
      </w:pPr>
      <w:r>
        <w:rPr>
          <w:b/>
          <w:bCs/>
          <w:color w:val="583E31"/>
        </w:rPr>
        <w:t xml:space="preserve">Sue:</w:t>
      </w:r>
      <w:r>
        <w:t xml:space="preserve"> Next up in the news a couple of pieces about something that generally is just for us in geography, cartographers, us in GIS, and that is map projections.</w:t>
      </w:r>
    </w:p>
    <w:p>
      <w:pPr>
        <w:pStyle w:val="script"/>
      </w:pPr>
      <w:r>
        <w:t xml:space="preserve">On a smaller level France decided to endorse a different projection. So this is all kind of pushing back against Mercator and its distortions of size. And so France decided to stop, for their foreign ministry, stop using Mercator in favor of Eckert IV, which is probably like, you're like, "What even is that?"</w:t>
      </w:r>
    </w:p>
    <w:p>
      <w:pPr>
        <w:pStyle w:val="script"/>
      </w:pPr>
      <w:r>
        <w:t xml:space="preserve">So that's a projection that's actually been around since the, the early part of the 20th century. But I, I believe it's an equal area of projection, and it's sort of pseudo-cylindrical. Anyway, lots of technical stuff, but just to say that it's a recognition that the way we have to take a 3D Earth and put it on a 2D introduces distortion.</w:t>
      </w:r>
    </w:p>
    <w:p>
      <w:pPr>
        <w:pStyle w:val="script"/>
      </w:pPr>
      <w:r>
        <w:t xml:space="preserve">And so every map that you see that has any kind of distance to it, right, is gonna have some distortion. And so map projections are our way to </w:t>
      </w:r>
      <w:r>
        <w:rPr>
          <w:color w:val="808080"/>
        </w:rPr>
        <w:t xml:space="preserve">[00:18:00]</w:t>
      </w:r>
      <w:r>
        <w:t xml:space="preserve"> control that distortion, to pick one or more of the properties and make them as true as possible, and understand that we'll have to distort other things. So France went with Eckert.</w:t>
      </w:r>
    </w:p>
    <w:p>
      <w:pPr>
        <w:pStyle w:val="script"/>
      </w:pPr>
      <w:r>
        <w:t xml:space="preserve">The vote was very recent, and so their foreign ministry will stop using Mercator in favor of this projection. </w:t>
      </w:r>
    </w:p>
    <w:p>
      <w:pPr>
        <w:pStyle w:val="script"/>
      </w:pPr>
      <w:r>
        <w:rPr>
          <w:b/>
          <w:bCs/>
          <w:color w:val="9C5DE1"/>
        </w:rPr>
        <w:t xml:space="preserve">Jesse:</w:t>
      </w:r>
      <w:r>
        <w:t xml:space="preserve"> In the other vote, the United Nations which was prompted by a resolution from Togo, African country voted to Encourage the use of non-Mercator maps in order to recognize the size of Africa and relative size around the world.</w:t>
      </w:r>
    </w:p>
    <w:p>
      <w:pPr>
        <w:pStyle w:val="script"/>
      </w:pPr>
      <w:r>
        <w:t xml:space="preserve">You can kind of imagine why an African country would lead the resolution as to wanting Africa to be recognized as not the size of Greenland. But there you go. So yeah, what projection did they use? Did they suggest? Even though they didn't-- they're not requiring it, this is their suggestion as an option.</w:t>
      </w:r>
    </w:p>
    <w:p>
      <w:pPr>
        <w:pStyle w:val="script"/>
      </w:pPr>
      <w:r>
        <w:rPr>
          <w:b/>
          <w:bCs/>
          <w:color w:val="583E31"/>
        </w:rPr>
        <w:t xml:space="preserve">Sue:</w:t>
      </w:r>
      <w:r>
        <w:t xml:space="preserve"> Equal Earth, which is a pretty new one actually. But like, </w:t>
      </w:r>
      <w:r>
        <w:rPr>
          <w:color w:val="808080"/>
        </w:rPr>
        <w:t xml:space="preserve">[00:19:00]</w:t>
      </w:r>
      <w:r>
        <w:t xml:space="preserve"> projections like Robinson, it actually distorts all of the properties, but does so in a pleasing way. </w:t>
      </w:r>
    </w:p>
    <w:p>
      <w:pPr>
        <w:pStyle w:val="script"/>
      </w:pPr>
      <w:r>
        <w:rPr>
          <w:b/>
          <w:bCs/>
          <w:color w:val="489872"/>
        </w:rPr>
        <w:t xml:space="preserve">Frank:</w:t>
      </w:r>
      <w:r>
        <w:t xml:space="preserve"> And, you know, it's important to remember that there are no perfect projections. They're, they're-- They have benefits and minuses depending on what you're trying to do, and you kinda have to match the projection to what you're trying to accomplish.</w:t>
      </w:r>
    </w:p>
    <w:p>
      <w:pPr>
        <w:pStyle w:val="script"/>
      </w:pPr>
      <w:r>
        <w:t xml:space="preserve">So, Mercator projection was about navigation that is arguably less dominant now than it was 300 years ago. So it makes sense for us to think about this in other contexts and other purposes to think about our projections. However, that being said I think it's good that we're moving away from Mercator projection.</w:t>
      </w:r>
    </w:p>
    <w:p>
      <w:pPr>
        <w:pStyle w:val="script"/>
      </w:pPr>
      <w:r>
        <w:t xml:space="preserve">I, I personally have a little bit of concerns about the fact that everybody's gonna be grabbing their own particular version of a projection. The good news is the software kinda is smart enough now that it, it wasn't like it was 20 years ago. Now you can just s- It'll just go, "Look, I see what the projection is.</w:t>
      </w:r>
    </w:p>
    <w:p>
      <w:pPr>
        <w:pStyle w:val="script"/>
      </w:pPr>
      <w:r>
        <w:t xml:space="preserve">I'll re-project everything. Don't worry about it." It, it didn't used to work that way, but it, it is </w:t>
      </w:r>
      <w:r>
        <w:rPr>
          <w:color w:val="808080"/>
        </w:rPr>
        <w:t xml:space="preserve">[00:20:00]</w:t>
      </w:r>
      <w:r>
        <w:t xml:space="preserve"> gonna-- I think it's gonna lead to a little bit of confusion. It's kinda like having different size meters. You know? It's just like sometimes we may end up having to come up with an international standard at some point, which theoretically the UN is trying to do that, but as we s- as we saw on the news, France is doing something slightly different.</w:t>
      </w:r>
    </w:p>
    <w:p>
      <w:pPr>
        <w:pStyle w:val="script"/>
      </w:pPr>
      <w:r>
        <w:rPr>
          <w:b/>
          <w:bCs/>
          <w:color w:val="DC7D3E"/>
        </w:rPr>
        <w:t xml:space="preserve">Barb:</w:t>
      </w:r>
      <w:r>
        <w:t xml:space="preserve"> Yeah. I, I would say in some ways it was artificially pushed standard for Mercator through the Google Maps. I believe that they use Mercator, correct? </w:t>
      </w:r>
    </w:p>
    <w:p>
      <w:pPr>
        <w:pStyle w:val="script"/>
      </w:pPr>
      <w:r>
        <w:rPr>
          <w:b/>
          <w:bCs/>
          <w:color w:val="9C5DE1"/>
        </w:rPr>
        <w:t xml:space="preserve">Jesse:</w:t>
      </w:r>
      <w:r>
        <w:t xml:space="preserve"> Yes. They </w:t>
      </w:r>
    </w:p>
    <w:p>
      <w:pPr>
        <w:pStyle w:val="script"/>
      </w:pPr>
      <w:r>
        <w:rPr>
          <w:b/>
          <w:bCs/>
          <w:color w:val="489872"/>
        </w:rPr>
        <w:t xml:space="preserve">Frank:</w:t>
      </w:r>
      <w:r>
        <w:t xml:space="preserve"> use web Mercator. Yeah. </w:t>
      </w:r>
    </w:p>
    <w:p>
      <w:pPr>
        <w:pStyle w:val="script"/>
      </w:pPr>
      <w:r>
        <w:rPr>
          <w:b/>
          <w:bCs/>
          <w:color w:val="9C5DE1"/>
        </w:rPr>
        <w:t xml:space="preserve">Jesse:</w:t>
      </w:r>
      <w:r>
        <w:t xml:space="preserve"> Yeah. And most likely we're not gonna be seeing Mercator go away. It-- I, I- No ... don't assume that Apple Maps or Google Maps or even ArcGIS Online are going to enforce a move away from it.</w:t>
      </w:r>
    </w:p>
    <w:p>
      <w:pPr>
        <w:pStyle w:val="script"/>
      </w:pPr>
      <w:r>
        <w:t xml:space="preserve">But it, it is what it is on, on that side. But whenever you're creating maps, again and one of the things in the resolution, yeah, resolution that, that Togo put out there is that it's as much about educating people about projections and about the fact that none of them are correct, </w:t>
      </w:r>
      <w:r>
        <w:rPr>
          <w:color w:val="808080"/>
        </w:rPr>
        <w:t xml:space="preserve">[00:21:00]</w:t>
      </w:r>
      <w:r>
        <w:t xml:space="preserve"> and that, you know, what each one does is just a little bit different way of showing our geoid.</w:t>
      </w:r>
    </w:p>
    <w:p>
      <w:pPr>
        <w:pStyle w:val="script"/>
      </w:pPr>
      <w:r>
        <w:t xml:space="preserve">And I think, you know, a lot of people are missing that push for the education aspect. And if you go over to places like The Map Room, Jonathan Crowe's been doing you know, follow-ups on what people have been saying about this after the fact, both from various government organizations about why they either abstained or voted against.</w:t>
      </w:r>
    </w:p>
    <w:p>
      <w:pPr>
        <w:pStyle w:val="script"/>
      </w:pPr>
      <w:r>
        <w:t xml:space="preserve">US was the only one who voted against. Everybody... There were six, I think, abstentions. And so, you know, we're, we're finding out why people either Did like or didn't like this motion as well. </w:t>
      </w:r>
    </w:p>
    <w:p>
      <w:pPr>
        <w:pStyle w:val="script"/>
      </w:pPr>
      <w:r>
        <w:rPr>
          <w:b/>
          <w:bCs/>
          <w:color w:val="583E31"/>
        </w:rPr>
        <w:t xml:space="preserve">Sue:</w:t>
      </w:r>
      <w:r>
        <w:t xml:space="preserve"> Yeah, and I think well, two things really quick. One, I, I think it's important that to, to mention it because I know my students, right, in the education setting misunderstood what was going on because I actually had two students in a GIS intro class ask me why the UN was interested in a map that would make Africa </w:t>
      </w:r>
      <w:r>
        <w:rPr>
          <w:color w:val="808080"/>
        </w:rPr>
        <w:t xml:space="preserve">[00:22:00]</w:t>
      </w:r>
      <w:r>
        <w:t xml:space="preserve"> bigger.</w:t>
      </w:r>
    </w:p>
    <w:p>
      <w:pPr>
        <w:pStyle w:val="script"/>
      </w:pPr>
      <w:r>
        <w:t xml:space="preserve">And I had to explain that that's not what's going on. It's, it's a difference in representation. But I do think that, you know, a lot of this is only really if you have maps where you're talking about a regional or even a world setting. So in a, in a smaller area it, first of all, whatever projection you use, you're just gonna continue on with whatever your workflow was.</w:t>
      </w:r>
    </w:p>
    <w:p>
      <w:pPr>
        <w:pStyle w:val="script"/>
      </w:pPr>
      <w:r>
        <w:t xml:space="preserve">But I will say that, that the maps I remember growing up, right, were in the atlases and things were different projections. And, and there they were much more interested in preserving shape often. So, for example Albers equal area was often the one used for North America because of its ability to represent shape.</w:t>
      </w:r>
    </w:p>
    <w:p>
      <w:pPr>
        <w:pStyle w:val="script"/>
      </w:pPr>
      <w:r>
        <w:t xml:space="preserve">So in any event, I do think that the fact that it got out into a broader median discussion among non-cartographers was, was kind of interesting it got picked up. And yes, many, many, many, many clarifications and questions. But it is true, right? Maps, maps are power in the sense of how they visually represent things, so.</w:t>
      </w:r>
    </w:p>
    <w:p>
      <w:pPr>
        <w:pStyle w:val="script"/>
      </w:pPr>
      <w:r>
        <w:rPr>
          <w:b/>
          <w:bCs/>
          <w:color w:val="DC7D3E"/>
        </w:rPr>
        <w:t xml:space="preserve">Barb:</w:t>
      </w:r>
      <w:r>
        <w:t xml:space="preserve"> In terms of geography awareness, I </w:t>
      </w:r>
      <w:r>
        <w:rPr>
          <w:color w:val="808080"/>
        </w:rPr>
        <w:t xml:space="preserve">[00:23:00]</w:t>
      </w:r>
      <w:r>
        <w:t xml:space="preserve"> think it has done a good job, but like Sue said, it doesn't go a lot of times deep enough to explain it. But I will say I have never seen that clip from The West Wing about projections as much as I have after this news came out. Yeah. So I think every educator everywhere was excited to, to put that out there.</w:t>
      </w:r>
    </w:p>
    <w:p>
      <w:pPr>
        <w:pStyle w:val="script"/>
      </w:pPr>
      <w:r>
        <w:rPr>
          <w:b/>
          <w:bCs/>
          <w:color w:val="489872"/>
        </w:rPr>
        <w:t xml:space="preserve">Frank:</w:t>
      </w:r>
      <w:r>
        <w:t xml:space="preserve"> Yeah. We, we have a clip for this. </w:t>
      </w:r>
    </w:p>
    <w:p>
      <w:pPr>
        <w:pStyle w:val="script"/>
      </w:pPr>
      <w:r>
        <w:rPr>
          <w:b/>
          <w:bCs/>
          <w:color w:val="9C5DE1"/>
        </w:rPr>
        <w:t xml:space="preserve">Jesse:</w:t>
      </w:r>
      <w:r>
        <w:t xml:space="preserve"> That's right. Well, the problem is of course that the Peters projection actually feeds into some of the issues with Mercator. And so that's the reason to push for Robinson equal Earth is to get away from that rectangular shape. And I, I, I hate to say it, but I think we can kind of, blame Esri a little bit of this for the professional use of these rectangular,</w:t>
      </w:r>
    </w:p>
    <w:p>
      <w:pPr>
        <w:pStyle w:val="script"/>
      </w:pPr>
      <w:r>
        <w:rPr>
          <w:b/>
          <w:bCs/>
          <w:color w:val="583E31"/>
        </w:rPr>
        <w:t xml:space="preserve">Sue:</w:t>
      </w:r>
      <w:r>
        <w:t xml:space="preserve"> UTM?</w:t>
      </w:r>
    </w:p>
    <w:p>
      <w:pPr>
        <w:pStyle w:val="script"/>
      </w:pPr>
      <w:r>
        <w:t xml:space="preserve">UT- Well, it's, </w:t>
      </w:r>
    </w:p>
    <w:p>
      <w:pPr>
        <w:pStyle w:val="script"/>
      </w:pPr>
      <w:r>
        <w:rPr>
          <w:b/>
          <w:bCs/>
          <w:color w:val="9C5DE1"/>
        </w:rPr>
        <w:t xml:space="preserve">Jesse:</w:t>
      </w:r>
      <w:r>
        <w:t xml:space="preserve"> it's, I don't ... But that's- UTM is </w:t>
      </w:r>
    </w:p>
    <w:p>
      <w:pPr>
        <w:pStyle w:val="script"/>
      </w:pPr>
      <w:r>
        <w:rPr>
          <w:b/>
          <w:bCs/>
          <w:color w:val="583E31"/>
        </w:rPr>
        <w:t xml:space="preserve">Sue:</w:t>
      </w:r>
      <w:r>
        <w:t xml:space="preserve"> how most of us got exposed to Mercator ... </w:t>
      </w:r>
    </w:p>
    <w:p>
      <w:pPr>
        <w:pStyle w:val="script"/>
      </w:pPr>
      <w:r>
        <w:rPr>
          <w:b/>
          <w:bCs/>
          <w:color w:val="9C5DE1"/>
        </w:rPr>
        <w:t xml:space="preserve">Jesse:</w:t>
      </w:r>
      <w:r>
        <w:t xml:space="preserve"> but that's, again, that's not Esri's fault. </w:t>
      </w:r>
    </w:p>
    <w:p>
      <w:pPr>
        <w:pStyle w:val="script"/>
      </w:pPr>
      <w:r>
        <w:rPr>
          <w:b/>
          <w:bCs/>
          <w:color w:val="583E31"/>
        </w:rPr>
        <w:t xml:space="preserve">Sue:</w:t>
      </w:r>
      <w:r>
        <w:t xml:space="preserve"> No, it's not. But I want to say that, that, you know- </w:t>
      </w:r>
    </w:p>
    <w:p>
      <w:pPr>
        <w:pStyle w:val="script"/>
      </w:pPr>
      <w:r>
        <w:rPr>
          <w:b/>
          <w:bCs/>
          <w:color w:val="9C5DE1"/>
        </w:rPr>
        <w:t xml:space="preserve">Jesse:</w:t>
      </w:r>
      <w:r>
        <w:t xml:space="preserve"> But their use of, their, their enforcement of putting base maps in, and those base maps being in Web Mercator just moved us in the professional setting from </w:t>
      </w:r>
      <w:r>
        <w:rPr>
          <w:color w:val="808080"/>
        </w:rPr>
        <w:t xml:space="preserve">[00:24:00]</w:t>
      </w:r>
      <w:r>
        <w:t xml:space="preserve"> just making maps and using data that, you know, we went through and chose a projection to just kind of going along with that projection.</w:t>
      </w:r>
    </w:p>
    <w:p>
      <w:pPr>
        <w:pStyle w:val="script"/>
      </w:pPr>
      <w:r>
        <w:t xml:space="preserve">Not that it was bad. Yeah. It's just as long as you know what you're doing, and so many people are doing GIS now that don't understand projections and, you know- how it impacts people's perception of the world </w:t>
      </w:r>
    </w:p>
    <w:p>
      <w:pPr>
        <w:pStyle w:val="script"/>
      </w:pPr>
      <w:r>
        <w:rPr>
          <w:b/>
          <w:bCs/>
          <w:color w:val="489872"/>
        </w:rPr>
        <w:t xml:space="preserve">Frank:</w:t>
      </w:r>
      <w:r>
        <w:t xml:space="preserve"> Yeah, I'm, you're absolutely right. The, the the reason that West Virginia chose a lot of its map storage and the projection it did was because people are gonna throw it on Esri maps at some level.</w:t>
      </w:r>
    </w:p>
    <w:p>
      <w:pPr>
        <w:pStyle w:val="script"/>
      </w:pPr>
      <w:r>
        <w:t xml:space="preserve">And because of ArcGIS Online and, and those platforms, it was, well, let's just make a work of that 'cause that's what makes it very easy for us to launch products and tools and things like that, even though it isn't the best analytical projection for a lot of the things that people wanna use more localized, like state resources or even county resources to do.</w:t>
      </w:r>
    </w:p>
    <w:p>
      <w:pPr>
        <w:pStyle w:val="script"/>
      </w:pPr>
      <w:r>
        <w:t xml:space="preserve">But it was, well, it's easier to put into Esri. So y- you ... I think you're absolutely right. I think Barbara's right. They kinda just followed Google, but </w:t>
      </w:r>
      <w:r>
        <w:rPr>
          <w:color w:val="808080"/>
        </w:rPr>
        <w:t xml:space="preserve">[00:25:00]</w:t>
      </w:r>
      <w:r>
        <w:t xml:space="preserve"> they really should've been smart enough and knowledgeable enough to have a conversation to go, "Does this make the most, most sense?" </w:t>
      </w:r>
    </w:p>
    <w:p>
      <w:pPr>
        <w:pStyle w:val="script"/>
      </w:pPr>
      <w:r>
        <w:rPr>
          <w:b/>
          <w:bCs/>
          <w:color w:val="9C5DE1"/>
        </w:rPr>
        <w:t xml:space="preserve">Jesse:</w:t>
      </w:r>
      <w:r>
        <w:t xml:space="preserve"> Well, but I mean- But</w:t>
      </w:r>
    </w:p>
    <w:p>
      <w:pPr>
        <w:pStyle w:val="script"/>
      </w:pPr>
      <w:r>
        <w:t xml:space="preserve">as a com- as a coder, you have to admit, right? That making that squ- that rectangular shape is, is way easier than- Oh, yeah ... writing the code for any projection besides that. </w:t>
      </w:r>
    </w:p>
    <w:p>
      <w:pPr>
        <w:pStyle w:val="script"/>
      </w:pPr>
      <w:r>
        <w:rPr>
          <w:b/>
          <w:bCs/>
          <w:color w:val="489872"/>
        </w:rPr>
        <w:t xml:space="preserve">Frank:</w:t>
      </w:r>
      <w:r>
        <w:t xml:space="preserve"> Yeah. Th- th ... Yes, absolutely. But anywho, that's almost a whole topic in its own right. </w:t>
      </w:r>
    </w:p>
    <w:p>
      <w:pPr>
        <w:pStyle w:val="script"/>
      </w:pPr>
      <w:r>
        <w:rPr>
          <w:b/>
          <w:bCs/>
          <w:color w:val="9C5DE1"/>
        </w:rPr>
        <w:t xml:space="preserve">Jesse:</w:t>
      </w:r>
      <w:r>
        <w:t xml:space="preserve"> Oh, yeah. Just a quick note that Trimble has released SketchUp Pro Civil Contractor.</w:t>
      </w:r>
    </w:p>
    <w:p>
      <w:pPr>
        <w:pStyle w:val="script"/>
      </w:pPr>
      <w:r>
        <w:t xml:space="preserve">So this is kind of a mashup of their of course, traditional SketchUp product, but also their Sites product so that, or Site Works product and EarthWorks as well so that, you know, you can use something like SketchUp to then plan and then implement site work out on construction sites, you know, to go out and collect data about what needs to happen or what is there, and then show what needs to be cut down and, and where site materials need to move from point A to point B and those type of </w:t>
      </w:r>
      <w:r>
        <w:rPr>
          <w:color w:val="808080"/>
        </w:rPr>
        <w:t xml:space="preserve">[00:26:00]</w:t>
      </w:r>
      <w:r>
        <w:t xml:space="preserve"> things.</w:t>
      </w:r>
    </w:p>
    <w:p>
      <w:pPr>
        <w:pStyle w:val="script"/>
      </w:pPr>
      <w:r>
        <w:t xml:space="preserve">So yeah, just a, a slight different professional use case of SketchUp than we've seen in the past. </w:t>
      </w:r>
    </w:p>
    <w:p>
      <w:pPr>
        <w:pStyle w:val="script"/>
      </w:pPr>
      <w:r>
        <w:rPr>
          <w:b/>
          <w:bCs/>
          <w:color w:val="489872"/>
        </w:rPr>
        <w:t xml:space="preserve">Frank:</w:t>
      </w:r>
      <w:r>
        <w:t xml:space="preserve"> And that's it for the news</w:t>
      </w:r>
    </w:p>
    <w:p>
      <w:pPr>
        <w:pStyle w:val="script"/>
      </w:pPr>
      <w:r>
        <w:rPr>
          <w:b/>
          <w:bCs/>
          <w:color w:val="DC7D3E"/>
        </w:rPr>
        <w:t xml:space="preserve">Barb:</w:t>
      </w:r>
      <w:r>
        <w:t xml:space="preserve"> In the web corner, I was introduced by a cartographer to David White. He's a poet who's using maps with his poetry. When I went and did the, the free tour of the site, which is beautiful, I was looking at it, and a lot of it is interactive mapping including things exploring poetries written about his his home and other things.</w:t>
      </w:r>
    </w:p>
    <w:p>
      <w:pPr>
        <w:pStyle w:val="script"/>
      </w:pPr>
      <w:r>
        <w:t xml:space="preserve">It's, it's a very beautiful site, and it's a really good example of integrating in one area of the humanities like poetry into the technology that's available. </w:t>
      </w:r>
      <w:r>
        <w:rPr>
          <w:color w:val="808080"/>
        </w:rPr>
        <w:t xml:space="preserve">[00:27:00]</w:t>
      </w:r>
      <w:r>
        <w:t xml:space="preserve"> It is a paid site because of the, the amount of poetry and work being put into it. But I thought a lot of times people that are creative don't think about the, the ways they can use spatial technologies in the modern world to, to reimagine what they're doing.</w:t>
      </w:r>
    </w:p>
    <w:p>
      <w:pPr>
        <w:pStyle w:val="script"/>
      </w:pPr>
      <w:r>
        <w:rPr>
          <w:b/>
          <w:bCs/>
          <w:color w:val="489872"/>
        </w:rPr>
        <w:t xml:space="preserve">Frank:</w:t>
      </w:r>
      <w:r>
        <w:t xml:space="preserve"> A lot of this reminds me of stuff that was going on with the or has continued going with the Lake District and the poetry around that and trying to get that into some sort of digital humanities spatial context. Deep mapping is one example, but, you know, it reminds me of that, which is really cool stuff, I think.</w:t>
      </w:r>
    </w:p>
    <w:p>
      <w:pPr>
        <w:pStyle w:val="script"/>
      </w:pPr>
      <w:r>
        <w:rPr>
          <w:b/>
          <w:bCs/>
          <w:color w:val="9C5DE1"/>
        </w:rPr>
        <w:t xml:space="preserve">Jesse:</w:t>
      </w:r>
      <w:r>
        <w:t xml:space="preserve"> Nick and Laura just stepped off the stage to give us a lovely episode of the Environmental Professionals Radio, EPR podcast. And so I wanted to just ask them about their experience here at the UC. </w:t>
      </w:r>
    </w:p>
    <w:p>
      <w:pPr>
        <w:pStyle w:val="script"/>
      </w:pPr>
      <w:r>
        <w:rPr>
          <w:b/>
          <w:bCs/>
          <w:color w:val="FF5340"/>
        </w:rPr>
        <w:t xml:space="preserve">Laura Thorne:</w:t>
      </w:r>
      <w:r>
        <w:t xml:space="preserve"> Well, Jesse, this is </w:t>
      </w:r>
      <w:r>
        <w:rPr>
          <w:color w:val="808080"/>
        </w:rPr>
        <w:t xml:space="preserve">[00:28:00]</w:t>
      </w:r>
      <w:r>
        <w:t xml:space="preserve"> both of our first time at the UC. I used to do, actually did G- GIS work in my environmental career, which is 10 years now in the past.</w:t>
      </w:r>
    </w:p>
    <w:p>
      <w:pPr>
        <w:pStyle w:val="script"/>
      </w:pPr>
      <w:r>
        <w:t xml:space="preserve">And I had always wanted to come, so this was, this has been a really great treat for me. </w:t>
      </w:r>
    </w:p>
    <w:p>
      <w:pPr>
        <w:pStyle w:val="script"/>
      </w:pPr>
      <w:r>
        <w:rPr>
          <w:b/>
          <w:bCs/>
          <w:color w:val="DFA34D"/>
        </w:rPr>
        <w:t xml:space="preserve">Nic Frederick:</w:t>
      </w:r>
      <w:r>
        <w:t xml:space="preserve"> Yeah, and like we've worked with Sunny Fleming for like five years now, so it's been a long time coming. We were excited to do it, and really happy to be here. It's, it's huge in a good way. So it's been really fun.</w:t>
      </w:r>
    </w:p>
    <w:p>
      <w:pPr>
        <w:pStyle w:val="script"/>
      </w:pPr>
      <w:r>
        <w:rPr>
          <w:b/>
          <w:bCs/>
          <w:color w:val="9C5DE1"/>
        </w:rPr>
        <w:t xml:space="preserve">Jesse:</w:t>
      </w:r>
      <w:r>
        <w:t xml:space="preserve"> I think one of the things that you know, you, you were saying that you were talking to three great people who are focusing on conservation. One of the ideas that came out that everybody kinda picked up on was this idea of bravery. And us, as a community, whether we're talking about sustainability or conservation or resilience, just talking and getting our voices out there a little bit more.</w:t>
      </w:r>
    </w:p>
    <w:p>
      <w:pPr>
        <w:pStyle w:val="script"/>
      </w:pPr>
      <w:r>
        <w:t xml:space="preserve">So you can talk about how EPR kind of is helping to do that? </w:t>
      </w:r>
    </w:p>
    <w:p>
      <w:pPr>
        <w:pStyle w:val="script"/>
      </w:pPr>
      <w:r>
        <w:rPr>
          <w:b/>
          <w:bCs/>
          <w:color w:val="DFA34D"/>
        </w:rPr>
        <w:t xml:space="preserve">Nic Frederick:</w:t>
      </w:r>
      <w:r>
        <w:t xml:space="preserve"> Yeah, I mean, you know, one of the main reasons why we do the show is building community. We want to make sure people are accessible, and you do that in many different ways. You talk about </w:t>
      </w:r>
      <w:r>
        <w:rPr>
          <w:color w:val="808080"/>
        </w:rPr>
        <w:t xml:space="preserve">[00:29:00]</w:t>
      </w:r>
      <w:r>
        <w:t xml:space="preserve"> people's work, but you also talk about who they are. Making people accessible.</w:t>
      </w:r>
    </w:p>
    <w:p>
      <w:pPr>
        <w:pStyle w:val="script"/>
      </w:pPr>
      <w:r>
        <w:t xml:space="preserve">Sometimes you don't do something that, that a person is working on, but you like their personality, and you wanna know, is there a way we can connect in other ways? And we give them options. We talk about what their hobbies are. We like doing that because it, it's a showcase of who they are as a person, and we always ask, "Where can people get in touch with you?"</w:t>
      </w:r>
    </w:p>
    <w:p>
      <w:pPr>
        <w:pStyle w:val="script"/>
      </w:pPr>
      <w:r>
        <w:t xml:space="preserve">That's how we be get those bold voices out. That's what we do. </w:t>
      </w:r>
    </w:p>
    <w:p>
      <w:pPr>
        <w:pStyle w:val="script"/>
      </w:pPr>
      <w:r>
        <w:rPr>
          <w:b/>
          <w:bCs/>
          <w:color w:val="FF5340"/>
        </w:rPr>
        <w:t xml:space="preserve">Laura Thorne:</w:t>
      </w:r>
      <w:r>
        <w:t xml:space="preserve"> Yeah, we just, we just like to open the door with the conversation, make... I always think that this, and I'm a career coach as well for environmental career seekers. And it's daunting in this field because most people in this industry have some sort of degree.</w:t>
      </w:r>
    </w:p>
    <w:p>
      <w:pPr>
        <w:pStyle w:val="script"/>
      </w:pPr>
      <w:r>
        <w:t xml:space="preserve">If they don't have a degree, they at least have some body of work that's very impressive. And so when you're coming to this as a new person, it can be very intimidating. And so we like to break people down into like, who are you? What is the work that you're doing in more layman's terms? We don't have a very technical podcast.</w:t>
      </w:r>
    </w:p>
    <w:p>
      <w:pPr>
        <w:pStyle w:val="script"/>
      </w:pPr>
      <w:r>
        <w:t xml:space="preserve">It's very easy to follow and casual. We leave the </w:t>
      </w:r>
      <w:r>
        <w:rPr>
          <w:color w:val="808080"/>
        </w:rPr>
        <w:t xml:space="preserve">[00:30:00]</w:t>
      </w:r>
      <w:r>
        <w:t xml:space="preserve"> news to more hard-hitting teams. </w:t>
      </w:r>
    </w:p>
    <w:p>
      <w:pPr>
        <w:pStyle w:val="script"/>
      </w:pPr>
      <w:r>
        <w:rPr>
          <w:b/>
          <w:bCs/>
          <w:color w:val="9C5DE1"/>
        </w:rPr>
        <w:t xml:space="preserve">Jesse:</w:t>
      </w:r>
      <w:r>
        <w:t xml:space="preserve"> So with, one of the things that, that did come up was, you know, we have this whole new continuously body of people coming into these industries. And, you know, what are your thoughts, especially as a career coach than professionals in the c- in the area of getting those people to understand all the different opportunities they have?</w:t>
      </w:r>
    </w:p>
    <w:p>
      <w:pPr>
        <w:pStyle w:val="script"/>
      </w:pPr>
      <w:r>
        <w:t xml:space="preserve">You know, a lot of times career counselors and others are pushing them to do something very specific whenever they're coming out of high school. How do you help them understand where- These starting degrees, whether it be ecology or geography or whatever it is, can take them to all these different places, like we were hearing on the stage.</w:t>
      </w:r>
    </w:p>
    <w:p>
      <w:pPr>
        <w:pStyle w:val="script"/>
      </w:pPr>
      <w:r>
        <w:rPr>
          <w:b/>
          <w:bCs/>
          <w:color w:val="FF5340"/>
        </w:rPr>
        <w:t xml:space="preserve">Laura Thorne:</w:t>
      </w:r>
      <w:r>
        <w:t xml:space="preserve"> Yeah, that is a great question, and it is definitely a challenge. The universities, you know, they... Their job is to get them the degrees and the basic knowledge that they need to do the work, but it isn't necessarily their job to get them the job. So I think students have that misunders- misconception that </w:t>
      </w:r>
      <w:r>
        <w:rPr>
          <w:color w:val="808080"/>
        </w:rPr>
        <w:t xml:space="preserve">[00:31:00]</w:t>
      </w:r>
      <w:r>
        <w:t xml:space="preserve"> once I'm graduated, then I, it makes me automatically qualified for anything I want to do which is not the case.</w:t>
      </w:r>
    </w:p>
    <w:p>
      <w:pPr>
        <w:pStyle w:val="script"/>
      </w:pPr>
      <w:r>
        <w:t xml:space="preserve">And so that's why it's so important early on to start getting involved, and community be- then becomes important, being brave and having conversations with people maybe you've never met. LinkedIn has such a bad rap, but it is an untapped resource for most people of where I could explore who's doing what and actually reach out to them.</w:t>
      </w:r>
    </w:p>
    <w:p>
      <w:pPr>
        <w:pStyle w:val="script"/>
      </w:pPr>
      <w:r>
        <w:t xml:space="preserve">So I encourage people to be brave and listen to a podcast. Reach out to someone. It's really, really often a lot of work that you put into doing a podcast, I'm sure you know this, and getting very, very little recognition or reward or anything. So if someone listens, and I know Nick appreciates this- Yeah</w:t>
      </w:r>
    </w:p>
    <w:p>
      <w:pPr>
        <w:pStyle w:val="script"/>
      </w:pPr>
      <w:r>
        <w:t xml:space="preserve">someone listens and they reach out to you and say, "I loved what you said about whatever," show me a little flattery, then ask me a career question. Go for it, you know? </w:t>
      </w:r>
    </w:p>
    <w:p>
      <w:pPr>
        <w:pStyle w:val="script"/>
      </w:pPr>
      <w:r>
        <w:rPr>
          <w:b/>
          <w:bCs/>
          <w:color w:val="DFA34D"/>
        </w:rPr>
        <w:t xml:space="preserve">Nic Frederick:</w:t>
      </w:r>
      <w:r>
        <w:t xml:space="preserve"> Yeah, and honestly, I would say, too, I think people, </w:t>
      </w:r>
      <w:r>
        <w:rPr>
          <w:color w:val="808080"/>
        </w:rPr>
        <w:t xml:space="preserve">[00:32:00]</w:t>
      </w:r>
      <w:r>
        <w:t xml:space="preserve"> people really do underestimate their value as well. I mean, we heard Sunny talk about how she had a new person develop a map and in a creative way that she'd never seen before.</w:t>
      </w:r>
    </w:p>
    <w:p>
      <w:pPr>
        <w:pStyle w:val="script"/>
      </w:pPr>
      <w:r>
        <w:t xml:space="preserve">And when you come out of high school or college and you're doing your first job, your aperture is wide open, and that's a great thing. It means you are seeing far more of an area than most people. And as you get older in your career, you kind of focus in on your expertise. But there's value in both of those concepts.</w:t>
      </w:r>
    </w:p>
    <w:p>
      <w:pPr>
        <w:pStyle w:val="script"/>
      </w:pPr>
      <w:r>
        <w:t xml:space="preserve">It's not just one. </w:t>
      </w:r>
    </w:p>
    <w:p>
      <w:pPr>
        <w:pStyle w:val="script"/>
      </w:pPr>
      <w:r>
        <w:rPr>
          <w:b/>
          <w:bCs/>
          <w:color w:val="9C5DE1"/>
        </w:rPr>
        <w:t xml:space="preserve">Jesse:</w:t>
      </w:r>
      <w:r>
        <w:t xml:space="preserve"> Thank you for hosting a great episode today. Hopefully people will head over and listen to the, your, your live show, and thanks for talking to me. </w:t>
      </w:r>
    </w:p>
    <w:p>
      <w:pPr>
        <w:pStyle w:val="script"/>
      </w:pPr>
      <w:r>
        <w:rPr>
          <w:b/>
          <w:bCs/>
          <w:color w:val="FF5340"/>
        </w:rPr>
        <w:t xml:space="preserve">Laura Thorne:</w:t>
      </w:r>
      <w:r>
        <w:t xml:space="preserve"> No, thanks for talking to us. </w:t>
      </w:r>
    </w:p>
    <w:p>
      <w:pPr>
        <w:pStyle w:val="script"/>
      </w:pPr>
      <w:r>
        <w:rPr>
          <w:b/>
          <w:bCs/>
          <w:color w:val="9C5DE1"/>
        </w:rPr>
        <w:t xml:space="preserve">Jesse:</w:t>
      </w:r>
      <w:r>
        <w:t xml:space="preserve"> Thank you.</w:t>
      </w:r>
    </w:p>
    <w:p>
      <w:pPr>
        <w:pStyle w:val="script"/>
      </w:pPr>
      <w:r>
        <w:t xml:space="preserve">On to Events Corner. As always, we encourage you to check out events around the world, including over </w:t>
      </w:r>
      <w:r>
        <w:rPr>
          <w:color w:val="808080"/>
        </w:rPr>
        <w:t xml:space="preserve">[00:33:00]</w:t>
      </w:r>
      <w:r>
        <w:t xml:space="preserve"> in Boise, heading to Archon 2026, which is gonna be 12th to the 15th of October. This conference focuses on reality capture, so if you are in that space, then this is somewhere you might wanna check out next month.</w:t>
      </w:r>
    </w:p>
    <w:p>
      <w:pPr>
        <w:pStyle w:val="script"/>
      </w:pPr>
      <w:r>
        <w:rPr>
          <w:b/>
          <w:bCs/>
          <w:color w:val="583E31"/>
        </w:rPr>
        <w:t xml:space="preserve">Sue:</w:t>
      </w:r>
      <w:r>
        <w:t xml:space="preserve"> The Tolkien Conference Switzerland is going to be March 13th in Lucerne, Switzerland with the theme of Maps and Landscape in Tolkien's Middle Earth. </w:t>
      </w:r>
    </w:p>
    <w:p>
      <w:pPr>
        <w:pStyle w:val="script"/>
      </w:pPr>
      <w:r>
        <w:rPr>
          <w:b/>
          <w:bCs/>
          <w:color w:val="489872"/>
        </w:rPr>
        <w:t xml:space="preserve">Frank:</w:t>
      </w:r>
      <w:r>
        <w:t xml:space="preserve"> Well, that sounds amazing. Can, can I just say that I love the fact that it's Tolkien Conference Switzerland, which implies there's Tol- Tolkien Conference- Yeah</w:t>
      </w:r>
    </w:p>
    <w:p>
      <w:pPr>
        <w:pStyle w:val="script"/>
      </w:pPr>
      <w:r>
        <w:t xml:space="preserve">many other places. That's- </w:t>
      </w:r>
    </w:p>
    <w:p>
      <w:pPr>
        <w:pStyle w:val="script"/>
      </w:pPr>
      <w:r>
        <w:rPr>
          <w:b/>
          <w:bCs/>
          <w:color w:val="583E31"/>
        </w:rPr>
        <w:t xml:space="preserve">Sue:</w:t>
      </w:r>
      <w:r>
        <w:t xml:space="preserve"> Yeah. There probably are. </w:t>
      </w:r>
    </w:p>
    <w:p>
      <w:pPr>
        <w:pStyle w:val="script"/>
      </w:pPr>
      <w:r>
        <w:rPr>
          <w:b/>
          <w:bCs/>
          <w:color w:val="489872"/>
        </w:rPr>
        <w:t xml:space="preserve">Frank:</w:t>
      </w:r>
      <w:r>
        <w:t xml:space="preserve"> Yeah. </w:t>
      </w:r>
    </w:p>
    <w:p>
      <w:pPr>
        <w:pStyle w:val="script"/>
      </w:pPr>
      <w:r>
        <w:rPr>
          <w:b/>
          <w:bCs/>
          <w:color w:val="9C5DE1"/>
        </w:rPr>
        <w:t xml:space="preserve">Jesse:</w:t>
      </w:r>
      <w:r>
        <w:t xml:space="preserve"> Of course, if you'd like us to add your event to the podcast, send us an email to podcast@veryspatial.com. </w:t>
      </w:r>
    </w:p>
    <w:p>
      <w:pPr>
        <w:pStyle w:val="script"/>
      </w:pPr>
      <w:r>
        <w:rPr>
          <w:b/>
          <w:bCs/>
          <w:color w:val="583E31"/>
        </w:rPr>
        <w:t xml:space="preserve">Sue:</w:t>
      </w:r>
      <w:r>
        <w:t xml:space="preserve"> If you'd like to reach us individually, I can be reached at sue@veryspatial.com. </w:t>
      </w:r>
    </w:p>
    <w:p>
      <w:pPr>
        <w:pStyle w:val="script"/>
      </w:pPr>
      <w:r>
        <w:rPr>
          <w:b/>
          <w:bCs/>
          <w:color w:val="489872"/>
        </w:rPr>
        <w:t xml:space="preserve">Frank:</w:t>
      </w:r>
      <w:r>
        <w:t xml:space="preserve"> I can be reached </w:t>
      </w:r>
    </w:p>
    <w:p>
      <w:pPr>
        <w:pStyle w:val="script"/>
      </w:pPr>
      <w:r>
        <w:rPr>
          <w:b/>
          <w:bCs/>
          <w:color w:val="DC7D3E"/>
        </w:rPr>
        <w:t xml:space="preserve">Barb:</w:t>
      </w:r>
      <w:r>
        <w:t xml:space="preserve"> at barb@veryspatial.com. </w:t>
      </w:r>
    </w:p>
    <w:p>
      <w:pPr>
        <w:pStyle w:val="script"/>
      </w:pPr>
      <w:r>
        <w:rPr>
          <w:b/>
          <w:bCs/>
          <w:color w:val="489872"/>
        </w:rPr>
        <w:t xml:space="preserve">Frank:</w:t>
      </w:r>
      <w:r>
        <w:t xml:space="preserve"> You can reach me at frank@veryspatial.com.</w:t>
      </w:r>
    </w:p>
    <w:p>
      <w:pPr>
        <w:pStyle w:val="script"/>
      </w:pPr>
      <w:r>
        <w:rPr>
          <w:b/>
          <w:bCs/>
          <w:color w:val="9C5DE1"/>
        </w:rPr>
        <w:t xml:space="preserve">Jesse:</w:t>
      </w:r>
      <w:r>
        <w:t xml:space="preserve"> Contact me at kinda spatial, and you can find all of our contact information over at veryspatial.com/contact. </w:t>
      </w:r>
    </w:p>
    <w:p>
      <w:pPr>
        <w:pStyle w:val="script"/>
      </w:pPr>
      <w:r>
        <w:rPr>
          <w:b/>
          <w:bCs/>
          <w:color w:val="DC7D3E"/>
        </w:rPr>
        <w:t xml:space="preserve">Barb:</w:t>
      </w:r>
      <w:r>
        <w:t xml:space="preserve"> As always- We're the folks from Very Spatial. </w:t>
      </w:r>
    </w:p>
    <w:p>
      <w:pPr>
        <w:pStyle w:val="script"/>
      </w:pPr>
      <w:r>
        <w:rPr>
          <w:b/>
          <w:bCs/>
          <w:color w:val="9C5DE1"/>
        </w:rPr>
        <w:t xml:space="preserve">Jesse:</w:t>
      </w:r>
      <w:r>
        <w:t xml:space="preserve"> Thanks for listening. </w:t>
      </w:r>
    </w:p>
    <w:p>
      <w:pPr>
        <w:pStyle w:val="script"/>
      </w:pPr>
      <w:r>
        <w:rPr>
          <w:b/>
          <w:bCs/>
          <w:color w:val="583E31"/>
        </w:rPr>
        <w:t xml:space="preserve">Sue:</w:t>
      </w:r>
      <w:r>
        <w:t xml:space="preserve"> And we'll see you in a couple </w:t>
      </w:r>
      <w:r>
        <w:rPr>
          <w:color w:val="808080"/>
        </w:rPr>
        <w:t xml:space="preserve">[00:34:00]</w:t>
      </w:r>
      <w:r>
        <w:t xml:space="preserve"> </w:t>
      </w:r>
      <w:r>
        <w:rPr>
          <w:color w:val="808080"/>
        </w:rPr>
        <w:t xml:space="preserve">[00:35:00]</w:t>
      </w:r>
      <w:r>
        <w:t xml:space="preserve"> </w:t>
      </w:r>
      <w:r>
        <w:rPr>
          <w:color w:val="808080"/>
        </w:rPr>
        <w:t xml:space="preserve">[00:36:00]</w:t>
      </w:r>
      <w:r>
        <w:t xml:space="preserve"> </w:t>
      </w:r>
      <w:r>
        <w:rPr>
          <w:color w:val="808080"/>
        </w:rPr>
        <w:t xml:space="preserve">[00:37:00]</w:t>
      </w:r>
      <w:r>
        <w:t xml:space="preserve"> </w:t>
      </w:r>
      <w:r>
        <w:rPr>
          <w:color w:val="808080"/>
        </w:rPr>
        <w:t xml:space="preserve">[00:38:00]</w:t>
      </w:r>
      <w:r>
        <w:t xml:space="preserve"> weeks.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AVSP_Episode793</dc:title>
  <dc:creator>Un-named</dc:creator>
  <cp:lastModifiedBy>Un-named</cp:lastModifiedBy>
  <cp:revision>1</cp:revision>
  <dcterms:created xsi:type="dcterms:W3CDTF">2026-09-24T03:27:01.007Z</dcterms:created>
  <dcterms:modified xsi:type="dcterms:W3CDTF">2026-09-24T03:27:01.007Z</dcterms:modified>
</cp:coreProperties>
</file>

<file path=docProps/custom.xml><?xml version="1.0" encoding="utf-8"?>
<Properties xmlns="http://schemas.openxmlformats.org/officeDocument/2006/custom-properties" xmlns:vt="http://schemas.openxmlformats.org/officeDocument/2006/docPropsVTypes"/>
</file>